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5000" w:type="pct"/>
        <w:tblLook w:val="04A0"/>
      </w:tblPr>
      <w:tblGrid>
        <w:gridCol w:w="1010"/>
        <w:gridCol w:w="1136"/>
        <w:gridCol w:w="1276"/>
        <w:gridCol w:w="1699"/>
        <w:gridCol w:w="710"/>
        <w:gridCol w:w="1560"/>
        <w:gridCol w:w="1133"/>
        <w:gridCol w:w="1844"/>
        <w:gridCol w:w="1276"/>
        <w:gridCol w:w="2267"/>
        <w:gridCol w:w="2235"/>
      </w:tblGrid>
      <w:tr w:rsidR="00385240" w:rsidTr="00DA0CB0">
        <w:trPr>
          <w:trHeight w:val="1530"/>
        </w:trPr>
        <w:tc>
          <w:tcPr>
            <w:tcW w:w="1586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49216D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6pt;margin-top:1.05pt;width:175.45pt;height:73pt;z-index:251660288" strokecolor="white">
                  <v:textbox style="mso-next-textbox:#_x0000_s1026" inset="1.5mm,.3mm,1.5mm,.3mm">
                    <w:txbxContent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1625" w:type="pct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061059" w:rsidP="0006105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pct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061059" w:rsidRPr="00021BBD" w:rsidTr="00061059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061059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061059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061059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proofErr w:type="spellStart"/>
                  <w:r>
                    <w:rPr>
                      <w:i/>
                      <w:iCs/>
                      <w:color w:val="0070C0"/>
                    </w:rPr>
                    <w:t>Rectorate</w:t>
                  </w:r>
                  <w:proofErr w:type="spellEnd"/>
                  <w:r>
                    <w:rPr>
                      <w:i/>
                      <w:iCs/>
                      <w:color w:val="0070C0"/>
                    </w:rPr>
                    <w:t xml:space="preserve">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385240">
        <w:tc>
          <w:tcPr>
            <w:tcW w:w="5000" w:type="pct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897" w:rsidRPr="00BF285A" w:rsidRDefault="00B82897">
            <w:pPr>
              <w:rPr>
                <w:rFonts w:asciiTheme="majorBidi" w:hAnsiTheme="majorBidi" w:cstheme="majorBidi"/>
                <w:rtl/>
              </w:rPr>
            </w:pPr>
          </w:p>
          <w:p w:rsidR="00661044" w:rsidRPr="002E1521" w:rsidRDefault="00BF285A" w:rsidP="00385240">
            <w:pPr>
              <w:jc w:val="center"/>
              <w:rPr>
                <w:rFonts w:asciiTheme="majorBidi" w:hAnsiTheme="majorBidi" w:cs="AL-Mohanad Bold"/>
                <w:sz w:val="28"/>
                <w:szCs w:val="28"/>
                <w:rtl/>
              </w:rPr>
            </w:pPr>
            <w:r w:rsidRPr="002E1521"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  <w:t xml:space="preserve">تقرير بحالات </w:t>
            </w:r>
            <w:r w:rsidR="00385240" w:rsidRPr="002E1521">
              <w:rPr>
                <w:rFonts w:asciiTheme="majorBidi" w:hAnsiTheme="majorBidi" w:cs="AL-Mohanad Bold" w:hint="cs"/>
                <w:b/>
                <w:bCs/>
                <w:sz w:val="28"/>
                <w:szCs w:val="28"/>
                <w:rtl/>
              </w:rPr>
              <w:t>الغش اليومية</w:t>
            </w:r>
          </w:p>
          <w:p w:rsidR="00C073C7" w:rsidRPr="00BF285A" w:rsidRDefault="00C073C7" w:rsidP="00C073C7">
            <w:pPr>
              <w:rPr>
                <w:rFonts w:asciiTheme="majorBidi" w:hAnsiTheme="majorBidi" w:cstheme="majorBidi"/>
                <w:rtl/>
              </w:rPr>
            </w:pPr>
            <w:r w:rsidRPr="000C192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الكلية: .....................</w:t>
            </w:r>
          </w:p>
        </w:tc>
      </w:tr>
      <w:tr w:rsidR="00DA0CB0" w:rsidTr="00DA0CB0">
        <w:trPr>
          <w:trHeight w:val="90"/>
        </w:trPr>
        <w:tc>
          <w:tcPr>
            <w:tcW w:w="31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Pr="00BE4947" w:rsidRDefault="00DA0CB0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E49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35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Pr="00BE4947" w:rsidRDefault="00DA0CB0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E49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9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Pr="00BE4947" w:rsidRDefault="00DA0CB0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E49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الفترة</w:t>
            </w:r>
          </w:p>
        </w:tc>
        <w:tc>
          <w:tcPr>
            <w:tcW w:w="74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Pr="00E91BB1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8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Pr="00E91BB1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الرقم الجامعي</w:t>
            </w:r>
            <w:r w:rsidRPr="00E91BB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Pr="00E91BB1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57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Pr="00E91BB1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39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Pr="00E91BB1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7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Pr="00E91BB1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وسيلة الغش</w:t>
            </w:r>
          </w:p>
        </w:tc>
        <w:tc>
          <w:tcPr>
            <w:tcW w:w="69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0CB0" w:rsidRPr="00E91BB1" w:rsidRDefault="00DA0CB0" w:rsidP="00DA0CB0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91BB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ملاحظات </w:t>
            </w:r>
          </w:p>
        </w:tc>
      </w:tr>
      <w:tr w:rsidR="00DA0CB0" w:rsidTr="00DA0CB0">
        <w:trPr>
          <w:trHeight w:val="90"/>
        </w:trPr>
        <w:tc>
          <w:tcPr>
            <w:tcW w:w="31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DA0CB0" w:rsidRDefault="00DA0CB0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DA0CB0" w:rsidRDefault="00DA0CB0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DA0CB0" w:rsidRPr="002E1521" w:rsidRDefault="00DA0CB0" w:rsidP="003852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7E7229" w:rsidRPr="007E7229" w:rsidRDefault="007E7229" w:rsidP="003852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Pr="00BE4947" w:rsidRDefault="00DA0CB0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Pr="00BE4947" w:rsidRDefault="00DA0CB0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0CB0" w:rsidRPr="00E91BB1" w:rsidRDefault="00DA0CB0" w:rsidP="00DA0CB0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DA0CB0" w:rsidTr="00DA0CB0">
        <w:trPr>
          <w:trHeight w:val="90"/>
        </w:trPr>
        <w:tc>
          <w:tcPr>
            <w:tcW w:w="31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DA0CB0" w:rsidRDefault="00DA0CB0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DA0CB0" w:rsidRPr="002E1521" w:rsidRDefault="00DA0CB0" w:rsidP="003852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7E7229" w:rsidRDefault="007E7229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DA0CB0" w:rsidRPr="007E7229" w:rsidRDefault="00DA0CB0" w:rsidP="003852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Pr="00BE4947" w:rsidRDefault="00DA0CB0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Pr="00BE4947" w:rsidRDefault="00DA0CB0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0CB0" w:rsidRPr="00E91BB1" w:rsidRDefault="00DA0CB0" w:rsidP="00DA0CB0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DA0CB0" w:rsidTr="00DA0CB0">
        <w:trPr>
          <w:trHeight w:val="90"/>
        </w:trPr>
        <w:tc>
          <w:tcPr>
            <w:tcW w:w="31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DA0CB0" w:rsidRPr="002E1521" w:rsidRDefault="00DA0CB0" w:rsidP="003852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7E7229" w:rsidRDefault="007E7229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DA0CB0" w:rsidRPr="00C073C7" w:rsidRDefault="00DA0CB0" w:rsidP="003852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DA0CB0" w:rsidRPr="007E7229" w:rsidRDefault="00DA0CB0" w:rsidP="003852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Pr="00BE4947" w:rsidRDefault="00DA0CB0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Pr="00BE4947" w:rsidRDefault="00DA0CB0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0CB0" w:rsidRPr="00E91BB1" w:rsidRDefault="00DA0CB0" w:rsidP="00DA0CB0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DA0CB0" w:rsidTr="00DA0CB0">
        <w:trPr>
          <w:trHeight w:val="90"/>
        </w:trPr>
        <w:tc>
          <w:tcPr>
            <w:tcW w:w="31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7E7229" w:rsidRPr="007E7229" w:rsidRDefault="007E7229" w:rsidP="003852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7E7229" w:rsidRDefault="007E7229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7E7229" w:rsidRPr="002E1521" w:rsidRDefault="007E7229" w:rsidP="003852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:rsidR="007E7229" w:rsidRPr="00C073C7" w:rsidRDefault="007E7229" w:rsidP="003852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Pr="00BE4947" w:rsidRDefault="00DA0CB0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Pr="00BE4947" w:rsidRDefault="00DA0CB0" w:rsidP="003852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0CB0" w:rsidRDefault="00DA0CB0" w:rsidP="00BE4947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0CB0" w:rsidRPr="00E91BB1" w:rsidRDefault="00DA0CB0" w:rsidP="00DA0CB0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F285A" w:rsidTr="00385240">
        <w:trPr>
          <w:trHeight w:val="90"/>
        </w:trPr>
        <w:tc>
          <w:tcPr>
            <w:tcW w:w="5000" w:type="pct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Pr="006260B9" w:rsidRDefault="00BF285A" w:rsidP="00BF285A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260B9">
              <w:rPr>
                <w:rFonts w:cs="AL-Mohanad" w:hint="cs"/>
                <w:b/>
                <w:bCs/>
                <w:sz w:val="28"/>
                <w:szCs w:val="28"/>
                <w:rtl/>
              </w:rPr>
              <w:t>رئيس اللجنة</w:t>
            </w:r>
          </w:p>
          <w:p w:rsidR="00BF285A" w:rsidRPr="00E91BB1" w:rsidRDefault="00BF285A" w:rsidP="007E7229">
            <w:pPr>
              <w:tabs>
                <w:tab w:val="left" w:pos="699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260B9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</w:t>
            </w:r>
          </w:p>
        </w:tc>
      </w:tr>
      <w:tr w:rsidR="00061059" w:rsidRPr="00FC2800" w:rsidTr="00385240">
        <w:tc>
          <w:tcPr>
            <w:tcW w:w="5000" w:type="pct"/>
            <w:gridSpan w:val="11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49216D" w:rsidP="00C74D99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49216D" w:rsidP="00061059">
                          <w:pPr>
                            <w:pStyle w:val="a6"/>
                            <w:jc w:val="center"/>
                          </w:pPr>
                          <w:fldSimple w:instr=" PAGE    \* MERGEFORMAT ">
                            <w:r w:rsidR="00D23C87" w:rsidRPr="00D23C87">
                              <w:rPr>
                                <w:rFonts w:cs="Calibri"/>
                                <w:noProof/>
                                <w:rtl/>
                                <w:lang w:val="ar-SA"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F601A5">
              <w:rPr>
                <w:rFonts w:asciiTheme="majorBidi" w:hAnsiTheme="majorBidi" w:cstheme="majorBidi"/>
                <w:b/>
                <w:bCs/>
                <w:rtl/>
              </w:rPr>
              <w:t>(أ</w:t>
            </w:r>
            <w:r w:rsidR="00C517F8">
              <w:rPr>
                <w:rFonts w:asciiTheme="majorBidi" w:hAnsiTheme="majorBidi" w:cstheme="majorBidi" w:hint="cs"/>
                <w:b/>
                <w:bCs/>
                <w:rtl/>
              </w:rPr>
              <w:t>/9</w:t>
            </w:r>
            <w:r w:rsidR="00F601A5">
              <w:rPr>
                <w:rFonts w:asciiTheme="majorBidi" w:hAnsiTheme="majorBidi" w:cstheme="majorBidi"/>
                <w:b/>
                <w:bCs/>
                <w:rtl/>
              </w:rPr>
              <w:t>)</w:t>
            </w:r>
          </w:p>
        </w:tc>
      </w:tr>
    </w:tbl>
    <w:p w:rsidR="00441D2B" w:rsidRPr="00CF2B3F" w:rsidRDefault="00441D2B" w:rsidP="002E1521"/>
    <w:sectPr w:rsidR="00441D2B" w:rsidRPr="00CF2B3F" w:rsidSect="00385240">
      <w:pgSz w:w="16838" w:h="11906" w:orient="landscape" w:code="9"/>
      <w:pgMar w:top="720" w:right="454" w:bottom="720" w:left="454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1059"/>
    <w:rsid w:val="00061059"/>
    <w:rsid w:val="000B406E"/>
    <w:rsid w:val="000E68DD"/>
    <w:rsid w:val="00156F43"/>
    <w:rsid w:val="00183644"/>
    <w:rsid w:val="002803D2"/>
    <w:rsid w:val="00281FBC"/>
    <w:rsid w:val="002D0C10"/>
    <w:rsid w:val="002E0ED2"/>
    <w:rsid w:val="002E1521"/>
    <w:rsid w:val="00313775"/>
    <w:rsid w:val="00342E33"/>
    <w:rsid w:val="00373AD6"/>
    <w:rsid w:val="00385240"/>
    <w:rsid w:val="00391A4D"/>
    <w:rsid w:val="003B73E9"/>
    <w:rsid w:val="00401399"/>
    <w:rsid w:val="00425CDE"/>
    <w:rsid w:val="00441D2B"/>
    <w:rsid w:val="0049216D"/>
    <w:rsid w:val="00614D41"/>
    <w:rsid w:val="00661044"/>
    <w:rsid w:val="00674EAD"/>
    <w:rsid w:val="006A5582"/>
    <w:rsid w:val="006D23B4"/>
    <w:rsid w:val="006F7D10"/>
    <w:rsid w:val="007367F9"/>
    <w:rsid w:val="007679CC"/>
    <w:rsid w:val="007709EE"/>
    <w:rsid w:val="007E7229"/>
    <w:rsid w:val="007F32C5"/>
    <w:rsid w:val="009374FA"/>
    <w:rsid w:val="00960057"/>
    <w:rsid w:val="00965CDD"/>
    <w:rsid w:val="009D686A"/>
    <w:rsid w:val="009E1BCD"/>
    <w:rsid w:val="009E7D9F"/>
    <w:rsid w:val="00A62612"/>
    <w:rsid w:val="00A85639"/>
    <w:rsid w:val="00AD2EB5"/>
    <w:rsid w:val="00B82897"/>
    <w:rsid w:val="00BE4947"/>
    <w:rsid w:val="00BF285A"/>
    <w:rsid w:val="00C06AA9"/>
    <w:rsid w:val="00C073C7"/>
    <w:rsid w:val="00C517F8"/>
    <w:rsid w:val="00C74D99"/>
    <w:rsid w:val="00CF2B3F"/>
    <w:rsid w:val="00D23C87"/>
    <w:rsid w:val="00D90C50"/>
    <w:rsid w:val="00DA0CB0"/>
    <w:rsid w:val="00DC206B"/>
    <w:rsid w:val="00DF033A"/>
    <w:rsid w:val="00F05E30"/>
    <w:rsid w:val="00F601A5"/>
    <w:rsid w:val="00F60EC2"/>
    <w:rsid w:val="00F654E4"/>
    <w:rsid w:val="00FC2800"/>
    <w:rsid w:val="00FD374B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0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0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1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2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061059"/>
  </w:style>
  <w:style w:type="paragraph" w:customStyle="1" w:styleId="1">
    <w:name w:val="نمط1"/>
    <w:basedOn w:val="a"/>
    <w:link w:val="1Char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313775"/>
    <w:rPr>
      <w:rFonts w:cs="DecoType Naskh Extensions"/>
      <w:b/>
      <w:bCs/>
      <w:color w:val="0070C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2017-01-16T04:48:00Z</cp:lastPrinted>
  <dcterms:created xsi:type="dcterms:W3CDTF">2017-01-02T06:54:00Z</dcterms:created>
  <dcterms:modified xsi:type="dcterms:W3CDTF">2017-01-16T07:22:00Z</dcterms:modified>
</cp:coreProperties>
</file>